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24E0" w14:textId="0C13A3B9" w:rsidR="00A5234A" w:rsidRDefault="00A5234A" w:rsidP="00A5234A">
      <w:pPr>
        <w:jc w:val="center"/>
      </w:pPr>
      <w:r>
        <w:t>Planning Board Meeting</w:t>
      </w:r>
    </w:p>
    <w:p w14:paraId="65F192EA" w14:textId="687CB883" w:rsidR="002B2BE4" w:rsidRDefault="005E52D6" w:rsidP="00A5234A">
      <w:pPr>
        <w:jc w:val="center"/>
      </w:pPr>
      <w:r>
        <w:t>February 18, 2021</w:t>
      </w:r>
    </w:p>
    <w:p w14:paraId="13BF5E4C" w14:textId="77777777" w:rsidR="00A5234A" w:rsidRDefault="00A5234A" w:rsidP="00A5234A">
      <w:pPr>
        <w:jc w:val="center"/>
      </w:pPr>
    </w:p>
    <w:p w14:paraId="6F45D0EF" w14:textId="502740F5" w:rsidR="00A5234A" w:rsidRDefault="00A5234A">
      <w:r>
        <w:t>Call to Order: 7:00pm</w:t>
      </w:r>
    </w:p>
    <w:p w14:paraId="10A36CC9" w14:textId="2C20EC03" w:rsidR="005E52D6" w:rsidRDefault="00A5234A">
      <w:r>
        <w:t xml:space="preserve">Present: </w:t>
      </w:r>
      <w:r w:rsidR="005E52D6">
        <w:t>Russ, Kate, Dave and Bill- Pam called in</w:t>
      </w:r>
    </w:p>
    <w:p w14:paraId="1A8450CD" w14:textId="611C7E45" w:rsidR="005E52D6" w:rsidRDefault="005E52D6"/>
    <w:p w14:paraId="1D2506F1" w14:textId="52EA3C2D" w:rsidR="005E52D6" w:rsidRDefault="005E52D6">
      <w:r>
        <w:t xml:space="preserve">Reviewed </w:t>
      </w:r>
      <w:r w:rsidR="00A5234A">
        <w:t>Zoning Officer’</w:t>
      </w:r>
      <w:r>
        <w:t xml:space="preserve">s </w:t>
      </w:r>
      <w:r w:rsidR="00A5234A">
        <w:t xml:space="preserve">(William </w:t>
      </w:r>
      <w:proofErr w:type="spellStart"/>
      <w:r w:rsidR="00A5234A">
        <w:t>Cantell</w:t>
      </w:r>
      <w:proofErr w:type="spellEnd"/>
      <w:r w:rsidR="00A5234A">
        <w:t xml:space="preserve">) </w:t>
      </w:r>
      <w:r>
        <w:t xml:space="preserve">sign </w:t>
      </w:r>
      <w:proofErr w:type="gramStart"/>
      <w:r>
        <w:t>by</w:t>
      </w:r>
      <w:r w:rsidR="00FC1103">
        <w:t>l</w:t>
      </w:r>
      <w:r>
        <w:t>aw</w:t>
      </w:r>
      <w:proofErr w:type="gramEnd"/>
    </w:p>
    <w:p w14:paraId="601541F7" w14:textId="38809339" w:rsidR="00FC4F1F" w:rsidRDefault="00FC4F1F">
      <w:r>
        <w:t xml:space="preserve">Reviewed the Site Plan </w:t>
      </w:r>
      <w:r w:rsidR="001577A5">
        <w:t xml:space="preserve">Review amendments to the </w:t>
      </w:r>
      <w:proofErr w:type="gramStart"/>
      <w:r w:rsidR="001577A5">
        <w:t>bylaw</w:t>
      </w:r>
      <w:proofErr w:type="gramEnd"/>
    </w:p>
    <w:p w14:paraId="3C129C3F" w14:textId="3100E86A" w:rsidR="005E52D6" w:rsidRDefault="005E52D6"/>
    <w:p w14:paraId="0AE107F2" w14:textId="378AF68D" w:rsidR="005E52D6" w:rsidRDefault="00FC1103">
      <w:r>
        <w:t>Signed Order of Conditions for SWEB</w:t>
      </w:r>
    </w:p>
    <w:p w14:paraId="79643BBB" w14:textId="3B736ED2" w:rsidR="00CA36AC" w:rsidRDefault="00CA36AC">
      <w:r>
        <w:t xml:space="preserve">Adjourn: </w:t>
      </w:r>
      <w:r w:rsidR="00040F71">
        <w:t>8:30</w:t>
      </w:r>
    </w:p>
    <w:sectPr w:rsidR="00CA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D6"/>
    <w:rsid w:val="00040F71"/>
    <w:rsid w:val="001577A5"/>
    <w:rsid w:val="002B2BE4"/>
    <w:rsid w:val="005E52D6"/>
    <w:rsid w:val="00A5234A"/>
    <w:rsid w:val="00C83EBD"/>
    <w:rsid w:val="00CA36AC"/>
    <w:rsid w:val="00FC1103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4E88"/>
  <w15:chartTrackingRefBased/>
  <w15:docId w15:val="{EA15B239-4426-4C8C-8582-74EA99E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Michele-Lee Shea</dc:creator>
  <cp:keywords/>
  <dc:description/>
  <cp:lastModifiedBy>Michele-Lee Shea</cp:lastModifiedBy>
  <cp:revision>6</cp:revision>
  <dcterms:created xsi:type="dcterms:W3CDTF">2021-02-19T00:03:00Z</dcterms:created>
  <dcterms:modified xsi:type="dcterms:W3CDTF">2021-03-03T16:45:00Z</dcterms:modified>
</cp:coreProperties>
</file>